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78c4f9483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QUBE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QUBE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6604c425a4e57"/>
      <w:footerReference xmlns:r="http://schemas.openxmlformats.org/officeDocument/2006/relationships" w:type="default" r:id="R53ec81e4e371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QUBE BYGG AS   ·   Org.nr 892 555 532   ·   Fjellsvegen 73   ·   4103 JØRPELAND   ·   ronnyhus@gmail.com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QUBE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6604c425a4e57" /><Relationship Type="http://schemas.openxmlformats.org/officeDocument/2006/relationships/footer" Target="/word/footer1.xml" Id="R53ec81e4e37145c9" /></Relationships>
</file>