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601481e9c44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GODFOT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GODFOT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58d6fb709245e9"/>
      <w:footerReference xmlns:r="http://schemas.openxmlformats.org/officeDocument/2006/relationships" w:type="default" r:id="R45311de90703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GODFOT AS   ·   Org.nr 896 200 992   ·   Peder Holters vei 27   ·   1168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GODFOT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58d6fb709245e9" /><Relationship Type="http://schemas.openxmlformats.org/officeDocument/2006/relationships/footer" Target="/word/footer1.xml" Id="R45311de907034ad3" /></Relationships>
</file>