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cd8119c6e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UPPHEIM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UPPHEIM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614d104f84939"/>
      <w:footerReference xmlns:r="http://schemas.openxmlformats.org/officeDocument/2006/relationships" w:type="default" r:id="Ree727ec9d5ef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UPPHEIM AS   ·   Org.nr 921 156 545   ·   c/o Truls Uppheim, Furumogrenda 24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UPPHEIM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614d104f84939" /><Relationship Type="http://schemas.openxmlformats.org/officeDocument/2006/relationships/footer" Target="/word/footer1.xml" Id="Ree727ec9d5ef433c" /></Relationships>
</file>