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e9296ebd3f4f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YALETOWN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YALETOWN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a8019169b7c4d9f"/>
      <w:footerReference xmlns:r="http://schemas.openxmlformats.org/officeDocument/2006/relationships" w:type="default" r:id="R06058d2fe9fd41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YALETOWN AS   ·   Org.nr 926 434 713   ·   c/o Axel Jacques Ræder Holmen, Doktor Holms vei 22A   ·   0787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YALETOWN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8019169b7c4d9f" /><Relationship Type="http://schemas.openxmlformats.org/officeDocument/2006/relationships/footer" Target="/word/footer1.xml" Id="R06058d2fe9fd41a3" /></Relationships>
</file>