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025be83a7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FORRESTAD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Svingvoll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Svingvoll,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FORRESTAD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c6266b3134b57"/>
      <w:footerReference xmlns:r="http://schemas.openxmlformats.org/officeDocument/2006/relationships" w:type="default" r:id="Ra2eaf85e7ed8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FORRESTAD MASKIN   ·   Org.nr 926 822 632   ·   Kampavegen 11   ·   2652 SVINGVOLL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FORRESTAD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c6266b3134b57" /><Relationship Type="http://schemas.openxmlformats.org/officeDocument/2006/relationships/footer" Target="/word/footer1.xml" Id="Ra2eaf85e7ed84827" /></Relationships>
</file>