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43ef69af0c4d6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VAAGE VERDI AS.</w:t>
      </w:r>
    </w:p>
    <w:sectPr>
      <w:headerReference xmlns:r="http://schemas.openxmlformats.org/officeDocument/2006/relationships" w:type="default" r:id="R4c2289e26c954fce"/>
      <w:footerReference xmlns:r="http://schemas.openxmlformats.org/officeDocument/2006/relationships" w:type="default" r:id="Rf8728595543049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VAAGE VERDI AS   ·   Org.nr 930 462 721   ·   Furuheimvegen 23   ·   3712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VAAGE VERDI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2289e26c954fce" /><Relationship Type="http://schemas.openxmlformats.org/officeDocument/2006/relationships/footer" Target="/word/footer1.xml" Id="Rf8728595543049da" /></Relationships>
</file>