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0d7b6082e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HAFSTAD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HAFSTAD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c42f239824a74"/>
      <w:footerReference xmlns:r="http://schemas.openxmlformats.org/officeDocument/2006/relationships" w:type="default" r:id="R1ec4b010a752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HAFSTAD AS   ·   Org.nr 974 536 935   ·   Hafstadvegen 72   ·   6800 FØRDE   ·   Tlf. 91 39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HAFSTAD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c42f239824a74" /><Relationship Type="http://schemas.openxmlformats.org/officeDocument/2006/relationships/footer" Target="/word/footer1.xml" Id="R1ec4b010a7524273" /></Relationships>
</file>