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af2c122d342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NORDISK KUNSTNARSENTER DALE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 I Sunnfjord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Dale I Sunnfjord, 26.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NORDISK KUNSTNARSENTER DALE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1aa35584564b01"/>
      <w:footerReference xmlns:r="http://schemas.openxmlformats.org/officeDocument/2006/relationships" w:type="default" r:id="Rd9a5f3ee85064d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NORDISK KUNSTNARSENTER DALE STI   ·   Org.nr 976 057 708   ·   Dalsåsvegen 131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NORDISK KUNSTNARSENTER DALE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aa35584564b01" /><Relationship Type="http://schemas.openxmlformats.org/officeDocument/2006/relationships/footer" Target="/word/footer1.xml" Id="Rd9a5f3ee85064d8f" /></Relationships>
</file>