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918a3854b049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ÅSEN &amp; ØVRELID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ÅSEN &amp; ØVRELID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8bfb12c0d74def"/>
      <w:footerReference xmlns:r="http://schemas.openxmlformats.org/officeDocument/2006/relationships" w:type="default" r:id="Rbfce20895666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ÅSEN &amp; ØVRELID AS   ·   Org.nr 976 742 117   ·   Fjærevegen 9   ·   6800 FØRDE   ·   Tlf. 57 72 38 50   ·   post@aasen-ovrelid.no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ÅSEN &amp; ØVRELID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8bfb12c0d74def" /><Relationship Type="http://schemas.openxmlformats.org/officeDocument/2006/relationships/footer" Target="/word/footer1.xml" Id="Rbfce208956664944" /></Relationships>
</file>