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00072dd314a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KARLSSONS GRAVE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KARLSSONS GRAVE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d782fd97a64714"/>
      <w:footerReference xmlns:r="http://schemas.openxmlformats.org/officeDocument/2006/relationships" w:type="default" r:id="Rd00796654e1341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KARLSSONS GRAVE OG VEDLIKEHOLD AS   ·   Org.nr 984 064 713   ·   Tyriveien 5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KARLSSONS GRAVE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d782fd97a64714" /><Relationship Type="http://schemas.openxmlformats.org/officeDocument/2006/relationships/footer" Target="/word/footer1.xml" Id="Rd00796654e1341f5" /></Relationships>
</file>