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5fbea37bc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cccb3e18ad99481e"/>
      <w:footerReference xmlns:r="http://schemas.openxmlformats.org/officeDocument/2006/relationships" w:type="default" r:id="R5ebb910dfdc3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b3e18ad99481e" /><Relationship Type="http://schemas.openxmlformats.org/officeDocument/2006/relationships/footer" Target="/word/footer1.xml" Id="R5ebb910dfdc34da8" /></Relationships>
</file>