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381041d29a4c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KLEPPA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Hjelmeland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Hjelmeland,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KLEPPA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2b65331db5459a"/>
      <w:footerReference xmlns:r="http://schemas.openxmlformats.org/officeDocument/2006/relationships" w:type="default" r:id="R0ee9ce1a043744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KLEPPA INVESTERING AS   ·   Org.nr 989 169 327   ·   Kleppa   ·   4130 HJELMELAND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KLEPPA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2b65331db5459a" /><Relationship Type="http://schemas.openxmlformats.org/officeDocument/2006/relationships/footer" Target="/word/footer1.xml" Id="R0ee9ce1a04374447" /></Relationships>
</file>